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E" w:rsidRDefault="009E31EE" w:rsidP="009E31E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-438150</wp:posOffset>
            </wp:positionV>
            <wp:extent cx="6048375" cy="1400175"/>
            <wp:effectExtent l="19050" t="0" r="9525" b="0"/>
            <wp:wrapNone/>
            <wp:docPr id="2" name="Picture 2" descr="VM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0" r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1EE" w:rsidRDefault="009E31EE" w:rsidP="009E31EE">
      <w:pPr>
        <w:spacing w:after="120"/>
        <w:rPr>
          <w:noProof/>
        </w:rPr>
      </w:pPr>
    </w:p>
    <w:p w:rsidR="00ED28FE" w:rsidRDefault="00ED28FE" w:rsidP="00ED28FE">
      <w:pPr>
        <w:spacing w:after="120" w:line="240" w:lineRule="auto"/>
        <w:rPr>
          <w:b/>
          <w:noProof/>
          <w:sz w:val="32"/>
          <w:szCs w:val="32"/>
        </w:rPr>
      </w:pPr>
    </w:p>
    <w:p w:rsidR="00A12401" w:rsidRPr="00A12401" w:rsidRDefault="00A12401" w:rsidP="00ED28FE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6AAA" w:rsidRPr="00A12401" w:rsidRDefault="00440950" w:rsidP="00276AAA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Family Day </w:t>
      </w:r>
      <w:r w:rsidR="00C540A3" w:rsidRPr="00A12401">
        <w:rPr>
          <w:rFonts w:ascii="Times New Roman" w:hAnsi="Times New Roman" w:cs="Times New Roman"/>
          <w:b/>
          <w:noProof/>
          <w:sz w:val="24"/>
          <w:szCs w:val="24"/>
        </w:rPr>
        <w:t>Volunte</w:t>
      </w:r>
      <w:r w:rsidR="00192F2D" w:rsidRPr="00A12401">
        <w:rPr>
          <w:rFonts w:ascii="Times New Roman" w:hAnsi="Times New Roman" w:cs="Times New Roman"/>
          <w:b/>
          <w:noProof/>
          <w:sz w:val="24"/>
          <w:szCs w:val="24"/>
        </w:rPr>
        <w:t>er Opportunities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A6CCD" w:rsidRDefault="00B94132" w:rsidP="00361FA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Fall</w:t>
      </w:r>
      <w:r w:rsidR="00F2157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22597" w:rsidRPr="00A12401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4D036C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F2157A">
        <w:rPr>
          <w:rFonts w:ascii="Times New Roman" w:hAnsi="Times New Roman" w:cs="Times New Roman"/>
          <w:b/>
          <w:noProof/>
          <w:sz w:val="24"/>
          <w:szCs w:val="24"/>
        </w:rPr>
        <w:t xml:space="preserve"> - Spring 2020</w:t>
      </w:r>
    </w:p>
    <w:p w:rsidR="00B94132" w:rsidRPr="00A12401" w:rsidRDefault="00B94132" w:rsidP="00361FA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A3" w:rsidRDefault="00C540A3" w:rsidP="00511EFF">
      <w:pPr>
        <w:spacing w:after="0"/>
        <w:rPr>
          <w:rFonts w:ascii="Times New Roman" w:hAnsi="Times New Roman" w:cs="Times New Roman"/>
          <w:noProof/>
        </w:rPr>
      </w:pPr>
      <w:r w:rsidRPr="000415F9">
        <w:rPr>
          <w:rFonts w:ascii="Times New Roman" w:hAnsi="Times New Roman" w:cs="Times New Roman"/>
          <w:b/>
          <w:noProof/>
        </w:rPr>
        <w:t xml:space="preserve">Family Day Events </w:t>
      </w:r>
      <w:r w:rsidR="00192F2D" w:rsidRPr="000415F9">
        <w:rPr>
          <w:rFonts w:ascii="Times New Roman" w:hAnsi="Times New Roman" w:cs="Times New Roman"/>
          <w:noProof/>
        </w:rPr>
        <w:t>-</w:t>
      </w:r>
      <w:r w:rsidRPr="000415F9">
        <w:rPr>
          <w:rFonts w:ascii="Times New Roman" w:hAnsi="Times New Roman" w:cs="Times New Roman"/>
          <w:noProof/>
        </w:rPr>
        <w:t xml:space="preserve"> Volunteers</w:t>
      </w:r>
      <w:r w:rsidR="00FA3964">
        <w:rPr>
          <w:rFonts w:ascii="Times New Roman" w:hAnsi="Times New Roman" w:cs="Times New Roman"/>
          <w:noProof/>
        </w:rPr>
        <w:t xml:space="preserve"> greet and welcome visitors;</w:t>
      </w:r>
      <w:r w:rsidR="007F4DC9" w:rsidRPr="000415F9">
        <w:rPr>
          <w:rFonts w:ascii="Times New Roman" w:hAnsi="Times New Roman" w:cs="Times New Roman"/>
          <w:noProof/>
        </w:rPr>
        <w:t xml:space="preserve"> </w:t>
      </w:r>
      <w:r w:rsidR="00192F2D" w:rsidRPr="000415F9">
        <w:rPr>
          <w:rFonts w:ascii="Times New Roman" w:hAnsi="Times New Roman" w:cs="Times New Roman"/>
          <w:noProof/>
        </w:rPr>
        <w:t>review the schedule of activities with</w:t>
      </w:r>
      <w:r w:rsidR="00FA3964">
        <w:rPr>
          <w:rFonts w:ascii="Times New Roman" w:hAnsi="Times New Roman" w:cs="Times New Roman"/>
          <w:noProof/>
        </w:rPr>
        <w:t xml:space="preserve"> visitors</w:t>
      </w:r>
      <w:r w:rsidR="007F4DC9" w:rsidRPr="000415F9">
        <w:rPr>
          <w:rFonts w:ascii="Times New Roman" w:hAnsi="Times New Roman" w:cs="Times New Roman"/>
          <w:noProof/>
        </w:rPr>
        <w:t xml:space="preserve"> and point them</w:t>
      </w:r>
      <w:r w:rsidRPr="000415F9">
        <w:rPr>
          <w:rFonts w:ascii="Times New Roman" w:hAnsi="Times New Roman" w:cs="Times New Roman"/>
          <w:noProof/>
        </w:rPr>
        <w:t xml:space="preserve"> in </w:t>
      </w:r>
      <w:r w:rsidR="00D571AC" w:rsidRPr="000415F9">
        <w:rPr>
          <w:rFonts w:ascii="Times New Roman" w:hAnsi="Times New Roman" w:cs="Times New Roman"/>
          <w:noProof/>
        </w:rPr>
        <w:t>the direction of activities;</w:t>
      </w:r>
      <w:r w:rsidR="00192F2D" w:rsidRPr="000415F9">
        <w:rPr>
          <w:rFonts w:ascii="Times New Roman" w:hAnsi="Times New Roman" w:cs="Times New Roman"/>
          <w:noProof/>
        </w:rPr>
        <w:t xml:space="preserve"> assis</w:t>
      </w:r>
      <w:r w:rsidR="00067D07">
        <w:rPr>
          <w:rFonts w:ascii="Times New Roman" w:hAnsi="Times New Roman" w:cs="Times New Roman"/>
          <w:noProof/>
        </w:rPr>
        <w:t xml:space="preserve">t children with art </w:t>
      </w:r>
      <w:r w:rsidR="00192F2D" w:rsidRPr="000415F9">
        <w:rPr>
          <w:rFonts w:ascii="Times New Roman" w:hAnsi="Times New Roman" w:cs="Times New Roman"/>
          <w:noProof/>
        </w:rPr>
        <w:t>projects</w:t>
      </w:r>
      <w:r w:rsidR="00067D07">
        <w:rPr>
          <w:rFonts w:ascii="Times New Roman" w:hAnsi="Times New Roman" w:cs="Times New Roman"/>
          <w:noProof/>
        </w:rPr>
        <w:t xml:space="preserve"> and other hands-on activities</w:t>
      </w:r>
      <w:r w:rsidR="00192F2D" w:rsidRPr="000415F9">
        <w:rPr>
          <w:rFonts w:ascii="Times New Roman" w:hAnsi="Times New Roman" w:cs="Times New Roman"/>
          <w:noProof/>
        </w:rPr>
        <w:t>;</w:t>
      </w:r>
      <w:r w:rsidRPr="000415F9">
        <w:rPr>
          <w:rFonts w:ascii="Times New Roman" w:hAnsi="Times New Roman" w:cs="Times New Roman"/>
          <w:noProof/>
        </w:rPr>
        <w:t xml:space="preserve"> usher visito</w:t>
      </w:r>
      <w:r w:rsidR="00D571AC" w:rsidRPr="000415F9">
        <w:rPr>
          <w:rFonts w:ascii="Times New Roman" w:hAnsi="Times New Roman" w:cs="Times New Roman"/>
          <w:noProof/>
        </w:rPr>
        <w:t>rs into and out of performances;</w:t>
      </w:r>
      <w:r w:rsidRPr="000415F9">
        <w:rPr>
          <w:rFonts w:ascii="Times New Roman" w:hAnsi="Times New Roman" w:cs="Times New Roman"/>
          <w:noProof/>
        </w:rPr>
        <w:t xml:space="preserve"> </w:t>
      </w:r>
      <w:r w:rsidR="00C2248A" w:rsidRPr="000415F9">
        <w:rPr>
          <w:rFonts w:ascii="Times New Roman" w:hAnsi="Times New Roman" w:cs="Times New Roman"/>
          <w:noProof/>
        </w:rPr>
        <w:t xml:space="preserve">manage </w:t>
      </w:r>
      <w:r w:rsidR="00D571AC" w:rsidRPr="000415F9">
        <w:rPr>
          <w:rFonts w:ascii="Times New Roman" w:hAnsi="Times New Roman" w:cs="Times New Roman"/>
          <w:noProof/>
        </w:rPr>
        <w:t xml:space="preserve">lines; </w:t>
      </w:r>
      <w:r w:rsidR="007F4DC9" w:rsidRPr="000415F9">
        <w:rPr>
          <w:rFonts w:ascii="Times New Roman" w:hAnsi="Times New Roman" w:cs="Times New Roman"/>
          <w:noProof/>
        </w:rPr>
        <w:t>aid</w:t>
      </w:r>
      <w:r w:rsidRPr="000415F9">
        <w:rPr>
          <w:rFonts w:ascii="Times New Roman" w:hAnsi="Times New Roman" w:cs="Times New Roman"/>
          <w:noProof/>
        </w:rPr>
        <w:t xml:space="preserve"> staff</w:t>
      </w:r>
      <w:r w:rsidR="00192F2D" w:rsidRPr="000415F9">
        <w:rPr>
          <w:rFonts w:ascii="Times New Roman" w:hAnsi="Times New Roman" w:cs="Times New Roman"/>
          <w:noProof/>
        </w:rPr>
        <w:t>, artists, and performer</w:t>
      </w:r>
      <w:r w:rsidR="00D571AC" w:rsidRPr="000415F9">
        <w:rPr>
          <w:rFonts w:ascii="Times New Roman" w:hAnsi="Times New Roman" w:cs="Times New Roman"/>
          <w:noProof/>
        </w:rPr>
        <w:t>s</w:t>
      </w:r>
      <w:r w:rsidRPr="000415F9">
        <w:rPr>
          <w:rFonts w:ascii="Times New Roman" w:hAnsi="Times New Roman" w:cs="Times New Roman"/>
          <w:noProof/>
        </w:rPr>
        <w:t xml:space="preserve"> with </w:t>
      </w:r>
      <w:r w:rsidR="007F4DC9" w:rsidRPr="000415F9">
        <w:rPr>
          <w:rFonts w:ascii="Times New Roman" w:hAnsi="Times New Roman" w:cs="Times New Roman"/>
          <w:noProof/>
        </w:rPr>
        <w:t>setting up, managing</w:t>
      </w:r>
      <w:r w:rsidR="005540A5" w:rsidRPr="000415F9">
        <w:rPr>
          <w:rFonts w:ascii="Times New Roman" w:hAnsi="Times New Roman" w:cs="Times New Roman"/>
          <w:noProof/>
        </w:rPr>
        <w:t>,</w:t>
      </w:r>
      <w:r w:rsidR="00192F2D" w:rsidRPr="000415F9">
        <w:rPr>
          <w:rFonts w:ascii="Times New Roman" w:hAnsi="Times New Roman" w:cs="Times New Roman"/>
          <w:noProof/>
        </w:rPr>
        <w:t xml:space="preserve"> and cleaning up performance </w:t>
      </w:r>
      <w:r w:rsidR="005540A5" w:rsidRPr="000415F9">
        <w:rPr>
          <w:rFonts w:ascii="Times New Roman" w:hAnsi="Times New Roman" w:cs="Times New Roman"/>
          <w:noProof/>
        </w:rPr>
        <w:t xml:space="preserve">and work space </w:t>
      </w:r>
      <w:r w:rsidR="00192F2D" w:rsidRPr="000415F9">
        <w:rPr>
          <w:rFonts w:ascii="Times New Roman" w:hAnsi="Times New Roman" w:cs="Times New Roman"/>
          <w:noProof/>
        </w:rPr>
        <w:t xml:space="preserve">areas and equipment; and </w:t>
      </w:r>
      <w:r w:rsidR="007F4DC9" w:rsidRPr="000415F9">
        <w:rPr>
          <w:rFonts w:ascii="Times New Roman" w:hAnsi="Times New Roman" w:cs="Times New Roman"/>
          <w:noProof/>
        </w:rPr>
        <w:t xml:space="preserve">help with </w:t>
      </w:r>
      <w:r w:rsidR="00192F2D" w:rsidRPr="000415F9">
        <w:rPr>
          <w:rFonts w:ascii="Times New Roman" w:hAnsi="Times New Roman" w:cs="Times New Roman"/>
          <w:noProof/>
        </w:rPr>
        <w:t xml:space="preserve">other </w:t>
      </w:r>
      <w:r w:rsidR="005540A5" w:rsidRPr="000415F9">
        <w:rPr>
          <w:rFonts w:ascii="Times New Roman" w:hAnsi="Times New Roman" w:cs="Times New Roman"/>
          <w:noProof/>
        </w:rPr>
        <w:t>eve</w:t>
      </w:r>
      <w:r w:rsidR="00067D07">
        <w:rPr>
          <w:rFonts w:ascii="Times New Roman" w:hAnsi="Times New Roman" w:cs="Times New Roman"/>
          <w:noProof/>
        </w:rPr>
        <w:t>nt-specific tasks</w:t>
      </w:r>
      <w:r w:rsidR="007F4DC9" w:rsidRPr="000415F9">
        <w:rPr>
          <w:rFonts w:ascii="Times New Roman" w:hAnsi="Times New Roman" w:cs="Times New Roman"/>
          <w:noProof/>
        </w:rPr>
        <w:t xml:space="preserve">.  </w:t>
      </w:r>
      <w:r w:rsidR="00C2248A" w:rsidRPr="000415F9">
        <w:rPr>
          <w:rFonts w:ascii="Times New Roman" w:hAnsi="Times New Roman" w:cs="Times New Roman"/>
          <w:noProof/>
        </w:rPr>
        <w:t>Volunteers for these events should enjo</w:t>
      </w:r>
      <w:r w:rsidR="007F4DC9" w:rsidRPr="000415F9">
        <w:rPr>
          <w:rFonts w:ascii="Times New Roman" w:hAnsi="Times New Roman" w:cs="Times New Roman"/>
          <w:noProof/>
        </w:rPr>
        <w:t>y working with a diverse, multi</w:t>
      </w:r>
      <w:r w:rsidR="00C2248A" w:rsidRPr="000415F9">
        <w:rPr>
          <w:rFonts w:ascii="Times New Roman" w:hAnsi="Times New Roman" w:cs="Times New Roman"/>
          <w:noProof/>
        </w:rPr>
        <w:t>generational audience.</w:t>
      </w:r>
      <w:r w:rsidR="00FA3964">
        <w:rPr>
          <w:rFonts w:ascii="Times New Roman" w:hAnsi="Times New Roman" w:cs="Times New Roman"/>
          <w:noProof/>
        </w:rPr>
        <w:t xml:space="preserve">   </w:t>
      </w:r>
      <w:r w:rsidRPr="000415F9">
        <w:rPr>
          <w:rFonts w:ascii="Times New Roman" w:hAnsi="Times New Roman" w:cs="Times New Roman"/>
          <w:noProof/>
        </w:rPr>
        <w:t xml:space="preserve">  </w:t>
      </w:r>
    </w:p>
    <w:p w:rsidR="001750F2" w:rsidRDefault="001750F2" w:rsidP="001750F2">
      <w:pPr>
        <w:spacing w:after="0"/>
        <w:rPr>
          <w:rFonts w:ascii="Times New Roman" w:hAnsi="Times New Roman" w:cs="Times New Roman"/>
          <w:noProof/>
        </w:rPr>
      </w:pPr>
    </w:p>
    <w:p w:rsidR="001750F2" w:rsidRDefault="00171824" w:rsidP="001750F2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Sat., Sept. 14</w:t>
      </w:r>
      <w:r w:rsidR="001750F2">
        <w:rPr>
          <w:rFonts w:ascii="Times New Roman" w:hAnsi="Times New Roman" w:cs="Times New Roman"/>
          <w:noProof/>
        </w:rPr>
        <w:tab/>
      </w:r>
      <w:r w:rsidR="001750F2">
        <w:rPr>
          <w:rFonts w:ascii="Times New Roman" w:hAnsi="Times New Roman" w:cs="Times New Roman"/>
          <w:noProof/>
        </w:rPr>
        <w:tab/>
      </w:r>
      <w:r w:rsidR="001750F2">
        <w:rPr>
          <w:rFonts w:ascii="Times New Roman" w:hAnsi="Times New Roman" w:cs="Times New Roman"/>
          <w:noProof/>
        </w:rPr>
        <w:tab/>
      </w:r>
      <w:r w:rsidR="001750F2" w:rsidRPr="00A12401">
        <w:rPr>
          <w:rFonts w:ascii="Times New Roman" w:hAnsi="Times New Roman" w:cs="Times New Roman"/>
          <w:i/>
          <w:noProof/>
        </w:rPr>
        <w:t xml:space="preserve">Celebrate the </w:t>
      </w:r>
      <w:r>
        <w:rPr>
          <w:rFonts w:ascii="Times New Roman" w:hAnsi="Times New Roman" w:cs="Times New Roman"/>
          <w:i/>
          <w:noProof/>
        </w:rPr>
        <w:t>Art of Latin America:  Patagonia</w:t>
      </w:r>
    </w:p>
    <w:p w:rsidR="005C4E58" w:rsidRDefault="001750F2" w:rsidP="005C4E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Volunteer</w:t>
      </w:r>
      <w:r w:rsidR="005C4E58">
        <w:rPr>
          <w:rFonts w:ascii="Times New Roman" w:hAnsi="Times New Roman" w:cs="Times New Roman"/>
          <w:noProof/>
        </w:rPr>
        <w:t xml:space="preserve"> Timeframe:</w:t>
      </w:r>
      <w:r w:rsidR="005C4E58">
        <w:rPr>
          <w:rFonts w:ascii="Times New Roman" w:hAnsi="Times New Roman" w:cs="Times New Roman"/>
          <w:noProof/>
        </w:rPr>
        <w:tab/>
      </w:r>
      <w:r w:rsidR="005C4E58" w:rsidRPr="005C4E58">
        <w:rPr>
          <w:rFonts w:ascii="Times New Roman" w:hAnsi="Times New Roman" w:cs="Times New Roman"/>
          <w:noProof/>
        </w:rPr>
        <w:t>10:00 a.m.-3:30 p.m.</w:t>
      </w:r>
      <w:r w:rsidR="005C4E58">
        <w:rPr>
          <w:rFonts w:ascii="Times New Roman" w:hAnsi="Times New Roman" w:cs="Times New Roman"/>
          <w:noProof/>
        </w:rPr>
        <w:t xml:space="preserve"> (full day); or 10:00 a.m.-1:30 p.m.</w:t>
      </w:r>
    </w:p>
    <w:p w:rsidR="005C4E58" w:rsidRDefault="005C4E58" w:rsidP="005C4E58">
      <w:pPr>
        <w:pStyle w:val="ListParagraph"/>
        <w:spacing w:after="0"/>
        <w:ind w:left="50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(morning shift), 12:00-3:30 p.m. (afternoon shift)</w:t>
      </w:r>
    </w:p>
    <w:p w:rsidR="00440950" w:rsidRDefault="00171824" w:rsidP="00ED28F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 w:rsidRPr="005C4E58">
        <w:rPr>
          <w:rFonts w:ascii="Times New Roman" w:hAnsi="Times New Roman" w:cs="Times New Roman"/>
          <w:noProof/>
        </w:rPr>
        <w:t>Volunteer Orientation:</w:t>
      </w:r>
      <w:r w:rsidRPr="005C4E58">
        <w:rPr>
          <w:rFonts w:ascii="Times New Roman" w:hAnsi="Times New Roman" w:cs="Times New Roman"/>
          <w:noProof/>
        </w:rPr>
        <w:tab/>
        <w:t xml:space="preserve">Fri., Sept. 6, from </w:t>
      </w:r>
      <w:r w:rsidR="001750F2" w:rsidRPr="005C4E58">
        <w:rPr>
          <w:rFonts w:ascii="Times New Roman" w:hAnsi="Times New Roman" w:cs="Times New Roman"/>
          <w:noProof/>
        </w:rPr>
        <w:t>6:00-7:00 p.m.</w:t>
      </w:r>
      <w:r w:rsidR="00440950">
        <w:rPr>
          <w:rFonts w:ascii="Times New Roman" w:hAnsi="Times New Roman" w:cs="Times New Roman"/>
          <w:noProof/>
        </w:rPr>
        <w:t>, Claiborne Robertson</w:t>
      </w:r>
    </w:p>
    <w:p w:rsidR="001750F2" w:rsidRDefault="00440950" w:rsidP="00440950">
      <w:pPr>
        <w:pStyle w:val="ListParagraph"/>
        <w:spacing w:after="0"/>
        <w:ind w:left="50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Room</w:t>
      </w:r>
    </w:p>
    <w:p w:rsidR="00F2157A" w:rsidRDefault="00F2157A" w:rsidP="00F2157A">
      <w:pPr>
        <w:spacing w:after="0"/>
        <w:rPr>
          <w:rFonts w:ascii="Times New Roman" w:hAnsi="Times New Roman" w:cs="Times New Roman"/>
          <w:noProof/>
        </w:rPr>
      </w:pPr>
    </w:p>
    <w:p w:rsidR="00F2157A" w:rsidRDefault="00F2157A" w:rsidP="00F2157A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3116FC">
        <w:rPr>
          <w:rFonts w:ascii="Times New Roman" w:hAnsi="Times New Roman" w:cs="Times New Roman"/>
          <w:noProof/>
        </w:rPr>
        <w:t>at., Feb. 8</w:t>
      </w:r>
      <w:r w:rsidR="003116FC">
        <w:rPr>
          <w:rFonts w:ascii="Times New Roman" w:hAnsi="Times New Roman" w:cs="Times New Roman"/>
          <w:noProof/>
        </w:rPr>
        <w:tab/>
      </w:r>
      <w:r w:rsidR="003116FC">
        <w:rPr>
          <w:rFonts w:ascii="Times New Roman" w:hAnsi="Times New Roman" w:cs="Times New Roman"/>
          <w:noProof/>
        </w:rPr>
        <w:tab/>
      </w:r>
      <w:r w:rsidR="003116FC">
        <w:rPr>
          <w:rFonts w:ascii="Times New Roman" w:hAnsi="Times New Roman" w:cs="Times New Roman"/>
          <w:noProof/>
        </w:rPr>
        <w:tab/>
      </w:r>
      <w:r w:rsidR="003116FC" w:rsidRPr="003116FC">
        <w:rPr>
          <w:rFonts w:ascii="Times New Roman" w:hAnsi="Times New Roman" w:cs="Times New Roman"/>
          <w:i/>
          <w:noProof/>
        </w:rPr>
        <w:t>ChinaFest:  Year of the Metal Rat</w:t>
      </w:r>
    </w:p>
    <w:p w:rsidR="00F2157A" w:rsidRDefault="00F2157A" w:rsidP="00F215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Volunteer Timeframe:</w:t>
      </w:r>
      <w:r>
        <w:rPr>
          <w:rFonts w:ascii="Times New Roman" w:hAnsi="Times New Roman" w:cs="Times New Roman"/>
          <w:noProof/>
        </w:rPr>
        <w:tab/>
        <w:t>9:00 a.m.-5:0</w:t>
      </w:r>
      <w:r w:rsidRPr="005C4E58">
        <w:rPr>
          <w:rFonts w:ascii="Times New Roman" w:hAnsi="Times New Roman" w:cs="Times New Roman"/>
          <w:noProof/>
        </w:rPr>
        <w:t>0 p.m.</w:t>
      </w:r>
      <w:r>
        <w:rPr>
          <w:rFonts w:ascii="Times New Roman" w:hAnsi="Times New Roman" w:cs="Times New Roman"/>
          <w:noProof/>
        </w:rPr>
        <w:t xml:space="preserve"> (full day); or 9:00 a.m.-1:30 p.m.</w:t>
      </w:r>
    </w:p>
    <w:p w:rsidR="00F2157A" w:rsidRDefault="00F2157A" w:rsidP="00F2157A">
      <w:pPr>
        <w:pStyle w:val="ListParagraph"/>
        <w:spacing w:after="0"/>
        <w:ind w:left="50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(morning shift), 12:30-5:00 p.m. (afternoon shift)</w:t>
      </w:r>
    </w:p>
    <w:p w:rsidR="00F2157A" w:rsidRDefault="00F2157A" w:rsidP="00F215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 w:rsidRPr="005C4E58">
        <w:rPr>
          <w:rFonts w:ascii="Times New Roman" w:hAnsi="Times New Roman" w:cs="Times New Roman"/>
          <w:noProof/>
        </w:rPr>
        <w:t>Volunteer O</w:t>
      </w:r>
      <w:r w:rsidR="003116FC">
        <w:rPr>
          <w:rFonts w:ascii="Times New Roman" w:hAnsi="Times New Roman" w:cs="Times New Roman"/>
          <w:noProof/>
        </w:rPr>
        <w:t>rientation:</w:t>
      </w:r>
      <w:r w:rsidR="003116FC">
        <w:rPr>
          <w:rFonts w:ascii="Times New Roman" w:hAnsi="Times New Roman" w:cs="Times New Roman"/>
          <w:noProof/>
        </w:rPr>
        <w:tab/>
        <w:t>TBA</w:t>
      </w:r>
    </w:p>
    <w:p w:rsidR="003116FC" w:rsidRDefault="003116FC" w:rsidP="003116FC">
      <w:pPr>
        <w:spacing w:after="0"/>
        <w:rPr>
          <w:rFonts w:ascii="Times New Roman" w:hAnsi="Times New Roman" w:cs="Times New Roman"/>
          <w:noProof/>
        </w:rPr>
      </w:pPr>
    </w:p>
    <w:p w:rsidR="003116FC" w:rsidRDefault="003116FC" w:rsidP="003116FC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Sat., June 6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3116FC">
        <w:rPr>
          <w:rFonts w:ascii="Times New Roman" w:hAnsi="Times New Roman" w:cs="Times New Roman"/>
          <w:i/>
          <w:noProof/>
        </w:rPr>
        <w:t>Celebrate African and African American Art:  Egypt</w:t>
      </w:r>
    </w:p>
    <w:p w:rsidR="003116FC" w:rsidRDefault="003116FC" w:rsidP="003116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Volunteer Timeframe:</w:t>
      </w:r>
      <w:r>
        <w:rPr>
          <w:rFonts w:ascii="Times New Roman" w:hAnsi="Times New Roman" w:cs="Times New Roman"/>
          <w:noProof/>
        </w:rPr>
        <w:tab/>
      </w:r>
      <w:r w:rsidRPr="005C4E58">
        <w:rPr>
          <w:rFonts w:ascii="Times New Roman" w:hAnsi="Times New Roman" w:cs="Times New Roman"/>
          <w:noProof/>
        </w:rPr>
        <w:t>10:00 a.m.-3:30 p.m.</w:t>
      </w:r>
      <w:r>
        <w:rPr>
          <w:rFonts w:ascii="Times New Roman" w:hAnsi="Times New Roman" w:cs="Times New Roman"/>
          <w:noProof/>
        </w:rPr>
        <w:t xml:space="preserve"> (full day); or 10:00 a.m.-1:30 p.m.</w:t>
      </w:r>
    </w:p>
    <w:p w:rsidR="003116FC" w:rsidRDefault="003116FC" w:rsidP="003116FC">
      <w:pPr>
        <w:pStyle w:val="ListParagraph"/>
        <w:spacing w:after="0"/>
        <w:ind w:left="50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(morning shift), 12:00-3:30 p.m. (afternoon shift)</w:t>
      </w:r>
    </w:p>
    <w:p w:rsidR="00F2157A" w:rsidRPr="003116FC" w:rsidRDefault="003116FC" w:rsidP="00F215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 w:rsidRPr="005C4E58">
        <w:rPr>
          <w:rFonts w:ascii="Times New Roman" w:hAnsi="Times New Roman" w:cs="Times New Roman"/>
          <w:noProof/>
        </w:rPr>
        <w:t>Volunteer O</w:t>
      </w:r>
      <w:r>
        <w:rPr>
          <w:rFonts w:ascii="Times New Roman" w:hAnsi="Times New Roman" w:cs="Times New Roman"/>
          <w:noProof/>
        </w:rPr>
        <w:t>rientation:</w:t>
      </w:r>
      <w:r>
        <w:rPr>
          <w:rFonts w:ascii="Times New Roman" w:hAnsi="Times New Roman" w:cs="Times New Roman"/>
          <w:noProof/>
        </w:rPr>
        <w:tab/>
        <w:t>TBA</w:t>
      </w:r>
      <w:r w:rsidR="00F2157A" w:rsidRPr="003116FC">
        <w:rPr>
          <w:rFonts w:ascii="Times New Roman" w:hAnsi="Times New Roman" w:cs="Times New Roman"/>
          <w:noProof/>
        </w:rPr>
        <w:tab/>
      </w:r>
      <w:r w:rsidR="00F2157A" w:rsidRPr="003116FC">
        <w:rPr>
          <w:rFonts w:ascii="Times New Roman" w:hAnsi="Times New Roman" w:cs="Times New Roman"/>
          <w:noProof/>
        </w:rPr>
        <w:tab/>
      </w:r>
      <w:r w:rsidR="00F2157A" w:rsidRPr="003116FC">
        <w:rPr>
          <w:rFonts w:ascii="Times New Roman" w:hAnsi="Times New Roman" w:cs="Times New Roman"/>
          <w:noProof/>
        </w:rPr>
        <w:tab/>
      </w:r>
    </w:p>
    <w:p w:rsidR="00B94132" w:rsidRDefault="00B94132" w:rsidP="00ED28FE">
      <w:pPr>
        <w:spacing w:after="0"/>
        <w:rPr>
          <w:rFonts w:ascii="Times New Roman" w:hAnsi="Times New Roman" w:cs="Times New Roman"/>
          <w:b/>
          <w:noProof/>
        </w:rPr>
      </w:pPr>
    </w:p>
    <w:p w:rsidR="00B94132" w:rsidRDefault="00B94132" w:rsidP="00ED28FE">
      <w:pPr>
        <w:spacing w:after="0"/>
        <w:rPr>
          <w:rFonts w:ascii="Times New Roman" w:hAnsi="Times New Roman" w:cs="Times New Roman"/>
          <w:b/>
          <w:noProof/>
        </w:rPr>
      </w:pPr>
    </w:p>
    <w:p w:rsidR="00B94132" w:rsidRDefault="00B94132" w:rsidP="000543E5">
      <w:pPr>
        <w:spacing w:after="0"/>
        <w:rPr>
          <w:rFonts w:ascii="Times New Roman" w:hAnsi="Times New Roman" w:cs="Times New Roman"/>
          <w:noProof/>
        </w:rPr>
      </w:pPr>
    </w:p>
    <w:p w:rsidR="003116FC" w:rsidRDefault="003116FC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440950" w:rsidRPr="000415F9" w:rsidRDefault="00440950" w:rsidP="000415F9">
      <w:pPr>
        <w:spacing w:after="0"/>
        <w:rPr>
          <w:rFonts w:ascii="Times New Roman" w:hAnsi="Times New Roman" w:cs="Times New Roman"/>
          <w:noProof/>
        </w:rPr>
      </w:pPr>
    </w:p>
    <w:p w:rsidR="000415F9" w:rsidRDefault="00ED28FE" w:rsidP="00ED28FE">
      <w:pPr>
        <w:spacing w:after="0"/>
        <w:rPr>
          <w:rFonts w:ascii="Times New Roman" w:hAnsi="Times New Roman" w:cs="Times New Roman"/>
          <w:noProof/>
        </w:rPr>
      </w:pPr>
      <w:r w:rsidRPr="000415F9">
        <w:rPr>
          <w:rFonts w:ascii="Times New Roman" w:hAnsi="Times New Roman" w:cs="Times New Roman"/>
          <w:noProof/>
        </w:rPr>
        <w:t>*****************************************************************************************</w:t>
      </w:r>
    </w:p>
    <w:p w:rsidR="00A12401" w:rsidRDefault="003A6CCD" w:rsidP="00511EFF">
      <w:pPr>
        <w:spacing w:after="0"/>
        <w:rPr>
          <w:rFonts w:ascii="Times New Roman" w:hAnsi="Times New Roman" w:cs="Times New Roman"/>
          <w:noProof/>
        </w:rPr>
      </w:pPr>
      <w:r w:rsidRPr="00A12401">
        <w:rPr>
          <w:rFonts w:ascii="Times New Roman" w:hAnsi="Times New Roman" w:cs="Times New Roman"/>
          <w:noProof/>
        </w:rPr>
        <w:t>The</w:t>
      </w:r>
      <w:r w:rsidR="000543E5" w:rsidRPr="00A12401">
        <w:rPr>
          <w:rFonts w:ascii="Times New Roman" w:hAnsi="Times New Roman" w:cs="Times New Roman"/>
          <w:noProof/>
        </w:rPr>
        <w:t xml:space="preserve"> </w:t>
      </w:r>
      <w:r w:rsidRPr="00A12401">
        <w:rPr>
          <w:rFonts w:ascii="Times New Roman" w:hAnsi="Times New Roman" w:cs="Times New Roman"/>
          <w:noProof/>
        </w:rPr>
        <w:t xml:space="preserve">volunteer opportunities mentioned above </w:t>
      </w:r>
      <w:r w:rsidR="00B34186" w:rsidRPr="00A12401">
        <w:rPr>
          <w:rFonts w:ascii="Times New Roman" w:hAnsi="Times New Roman" w:cs="Times New Roman"/>
          <w:noProof/>
        </w:rPr>
        <w:t>are a great</w:t>
      </w:r>
      <w:r w:rsidRPr="00A12401">
        <w:rPr>
          <w:rFonts w:ascii="Times New Roman" w:hAnsi="Times New Roman" w:cs="Times New Roman"/>
          <w:noProof/>
        </w:rPr>
        <w:t xml:space="preserve"> way to learn more about VMFA and to meet other volunteers, staff, and community members.  They can also serve as service hours for school and extracurricular activities.</w:t>
      </w:r>
      <w:r w:rsidR="00B34186" w:rsidRPr="00A12401">
        <w:rPr>
          <w:rFonts w:ascii="Times New Roman" w:hAnsi="Times New Roman" w:cs="Times New Roman"/>
          <w:noProof/>
        </w:rPr>
        <w:t xml:space="preserve">    </w:t>
      </w:r>
      <w:r w:rsidRPr="00A12401">
        <w:rPr>
          <w:rFonts w:ascii="Times New Roman" w:hAnsi="Times New Roman" w:cs="Times New Roman"/>
          <w:noProof/>
        </w:rPr>
        <w:t xml:space="preserve">     </w:t>
      </w:r>
    </w:p>
    <w:p w:rsidR="00A12401" w:rsidRDefault="00A12401" w:rsidP="00511EFF">
      <w:pPr>
        <w:spacing w:after="0"/>
        <w:rPr>
          <w:rFonts w:ascii="Times New Roman" w:hAnsi="Times New Roman" w:cs="Times New Roman"/>
          <w:noProof/>
        </w:rPr>
      </w:pPr>
    </w:p>
    <w:p w:rsidR="00CE2094" w:rsidRPr="00A12401" w:rsidRDefault="00ED28FE" w:rsidP="00511EFF">
      <w:pPr>
        <w:spacing w:after="0"/>
        <w:rPr>
          <w:rFonts w:ascii="Times New Roman" w:hAnsi="Times New Roman" w:cs="Times New Roman"/>
          <w:noProof/>
        </w:rPr>
      </w:pPr>
      <w:r w:rsidRPr="00A12401">
        <w:rPr>
          <w:rFonts w:ascii="Times New Roman" w:hAnsi="Times New Roman" w:cs="Times New Roman"/>
          <w:noProof/>
        </w:rPr>
        <w:t>To assist with these opportunities or to learn about others, please contact</w:t>
      </w:r>
      <w:r w:rsidR="004D036C">
        <w:rPr>
          <w:rFonts w:ascii="Times New Roman" w:hAnsi="Times New Roman" w:cs="Times New Roman"/>
          <w:noProof/>
        </w:rPr>
        <w:t xml:space="preserve"> Volunteer Program Manager</w:t>
      </w:r>
      <w:r w:rsidRPr="00A12401">
        <w:rPr>
          <w:rFonts w:ascii="Times New Roman" w:hAnsi="Times New Roman" w:cs="Times New Roman"/>
          <w:noProof/>
        </w:rPr>
        <w:t xml:space="preserve">, Kim Frola, at </w:t>
      </w:r>
      <w:hyperlink r:id="rId6" w:history="1">
        <w:r w:rsidRPr="00A12401">
          <w:rPr>
            <w:rStyle w:val="Hyperlink"/>
            <w:rFonts w:ascii="Times New Roman" w:hAnsi="Times New Roman" w:cs="Times New Roman"/>
            <w:noProof/>
          </w:rPr>
          <w:t>kim.frola@vmfa.museum</w:t>
        </w:r>
      </w:hyperlink>
      <w:r w:rsidRPr="00A12401">
        <w:rPr>
          <w:rFonts w:ascii="Times New Roman" w:hAnsi="Times New Roman" w:cs="Times New Roman"/>
          <w:noProof/>
        </w:rPr>
        <w:t xml:space="preserve"> or at 804-340-1461.  Volunteers must be signed up in advance of the event.  Thank you for your interest and ongoing support of VMFA!</w:t>
      </w:r>
    </w:p>
    <w:sectPr w:rsidR="00CE2094" w:rsidRPr="00A12401" w:rsidSect="00A12401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9B4"/>
    <w:multiLevelType w:val="hybridMultilevel"/>
    <w:tmpl w:val="2CC6051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BE5AD6"/>
    <w:multiLevelType w:val="hybridMultilevel"/>
    <w:tmpl w:val="2C0879B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5805E68"/>
    <w:multiLevelType w:val="hybridMultilevel"/>
    <w:tmpl w:val="F796BB4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1FC1FF4"/>
    <w:multiLevelType w:val="hybridMultilevel"/>
    <w:tmpl w:val="1F00BFEE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4C7C6920"/>
    <w:multiLevelType w:val="hybridMultilevel"/>
    <w:tmpl w:val="9790E73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413794"/>
    <w:multiLevelType w:val="hybridMultilevel"/>
    <w:tmpl w:val="97587B4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AF17116"/>
    <w:multiLevelType w:val="hybridMultilevel"/>
    <w:tmpl w:val="BD1C854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E"/>
    <w:rsid w:val="000374EA"/>
    <w:rsid w:val="000415F9"/>
    <w:rsid w:val="00044E1E"/>
    <w:rsid w:val="00052144"/>
    <w:rsid w:val="0005412E"/>
    <w:rsid w:val="000543E5"/>
    <w:rsid w:val="00065B56"/>
    <w:rsid w:val="00067BBA"/>
    <w:rsid w:val="00067D07"/>
    <w:rsid w:val="000B4F35"/>
    <w:rsid w:val="000B5917"/>
    <w:rsid w:val="000C3731"/>
    <w:rsid w:val="000F226F"/>
    <w:rsid w:val="00102C94"/>
    <w:rsid w:val="00102FA4"/>
    <w:rsid w:val="001038FB"/>
    <w:rsid w:val="00117848"/>
    <w:rsid w:val="00131887"/>
    <w:rsid w:val="00132FB0"/>
    <w:rsid w:val="00171824"/>
    <w:rsid w:val="001750F2"/>
    <w:rsid w:val="00184738"/>
    <w:rsid w:val="00192F2D"/>
    <w:rsid w:val="001E2993"/>
    <w:rsid w:val="001F4CC5"/>
    <w:rsid w:val="002145D3"/>
    <w:rsid w:val="00232D28"/>
    <w:rsid w:val="002520E3"/>
    <w:rsid w:val="0026583F"/>
    <w:rsid w:val="00276AAA"/>
    <w:rsid w:val="0029270D"/>
    <w:rsid w:val="002B497C"/>
    <w:rsid w:val="002B718D"/>
    <w:rsid w:val="002D186F"/>
    <w:rsid w:val="002D4903"/>
    <w:rsid w:val="002E589F"/>
    <w:rsid w:val="002F2573"/>
    <w:rsid w:val="003116FC"/>
    <w:rsid w:val="003200E9"/>
    <w:rsid w:val="00361FAF"/>
    <w:rsid w:val="00390E39"/>
    <w:rsid w:val="003A6CCD"/>
    <w:rsid w:val="003B2270"/>
    <w:rsid w:val="003B65B2"/>
    <w:rsid w:val="00403425"/>
    <w:rsid w:val="00403766"/>
    <w:rsid w:val="00422597"/>
    <w:rsid w:val="00423D8A"/>
    <w:rsid w:val="0043042E"/>
    <w:rsid w:val="00440950"/>
    <w:rsid w:val="004628E3"/>
    <w:rsid w:val="004729BD"/>
    <w:rsid w:val="004865E8"/>
    <w:rsid w:val="0049743F"/>
    <w:rsid w:val="004C7D7F"/>
    <w:rsid w:val="004D036C"/>
    <w:rsid w:val="004D57AF"/>
    <w:rsid w:val="004E6DB3"/>
    <w:rsid w:val="004F122A"/>
    <w:rsid w:val="004F12B6"/>
    <w:rsid w:val="00511EFF"/>
    <w:rsid w:val="005444CF"/>
    <w:rsid w:val="0054689B"/>
    <w:rsid w:val="005540A5"/>
    <w:rsid w:val="0057459E"/>
    <w:rsid w:val="00595362"/>
    <w:rsid w:val="005A3449"/>
    <w:rsid w:val="005C4E58"/>
    <w:rsid w:val="006408FF"/>
    <w:rsid w:val="00663B05"/>
    <w:rsid w:val="0069782A"/>
    <w:rsid w:val="006B7B02"/>
    <w:rsid w:val="00720EC7"/>
    <w:rsid w:val="00750C3E"/>
    <w:rsid w:val="00753B7E"/>
    <w:rsid w:val="0076194F"/>
    <w:rsid w:val="007A6D60"/>
    <w:rsid w:val="007B64F8"/>
    <w:rsid w:val="007E258D"/>
    <w:rsid w:val="007E7E40"/>
    <w:rsid w:val="007F4DC9"/>
    <w:rsid w:val="00806F9D"/>
    <w:rsid w:val="0081646E"/>
    <w:rsid w:val="00816D11"/>
    <w:rsid w:val="00844556"/>
    <w:rsid w:val="00844D89"/>
    <w:rsid w:val="008662C4"/>
    <w:rsid w:val="008A0D1C"/>
    <w:rsid w:val="008A3B46"/>
    <w:rsid w:val="008B4565"/>
    <w:rsid w:val="008C4369"/>
    <w:rsid w:val="00901464"/>
    <w:rsid w:val="00912C39"/>
    <w:rsid w:val="00954276"/>
    <w:rsid w:val="0096087F"/>
    <w:rsid w:val="00960DBD"/>
    <w:rsid w:val="00963782"/>
    <w:rsid w:val="009751F3"/>
    <w:rsid w:val="009D416F"/>
    <w:rsid w:val="009E31EE"/>
    <w:rsid w:val="009F3FEA"/>
    <w:rsid w:val="00A12401"/>
    <w:rsid w:val="00A37A04"/>
    <w:rsid w:val="00A51249"/>
    <w:rsid w:val="00A56ABC"/>
    <w:rsid w:val="00A66BF6"/>
    <w:rsid w:val="00A80525"/>
    <w:rsid w:val="00AA07D0"/>
    <w:rsid w:val="00AB30ED"/>
    <w:rsid w:val="00AD487A"/>
    <w:rsid w:val="00AE128A"/>
    <w:rsid w:val="00AE66CF"/>
    <w:rsid w:val="00AF28A4"/>
    <w:rsid w:val="00B01C9C"/>
    <w:rsid w:val="00B20D28"/>
    <w:rsid w:val="00B21CB2"/>
    <w:rsid w:val="00B24AD1"/>
    <w:rsid w:val="00B33650"/>
    <w:rsid w:val="00B34186"/>
    <w:rsid w:val="00B4615B"/>
    <w:rsid w:val="00B72D43"/>
    <w:rsid w:val="00B77F54"/>
    <w:rsid w:val="00B847B8"/>
    <w:rsid w:val="00B94132"/>
    <w:rsid w:val="00BA6FFE"/>
    <w:rsid w:val="00BB1A07"/>
    <w:rsid w:val="00BE1FF5"/>
    <w:rsid w:val="00BF1A3E"/>
    <w:rsid w:val="00C05170"/>
    <w:rsid w:val="00C12E7E"/>
    <w:rsid w:val="00C145AD"/>
    <w:rsid w:val="00C15A39"/>
    <w:rsid w:val="00C2154E"/>
    <w:rsid w:val="00C2248A"/>
    <w:rsid w:val="00C3230E"/>
    <w:rsid w:val="00C45416"/>
    <w:rsid w:val="00C532DA"/>
    <w:rsid w:val="00C540A3"/>
    <w:rsid w:val="00C652C2"/>
    <w:rsid w:val="00C8074E"/>
    <w:rsid w:val="00C86E35"/>
    <w:rsid w:val="00C91F8E"/>
    <w:rsid w:val="00C92E55"/>
    <w:rsid w:val="00C9506E"/>
    <w:rsid w:val="00CA1648"/>
    <w:rsid w:val="00CA6D53"/>
    <w:rsid w:val="00CB6BAC"/>
    <w:rsid w:val="00CD27DC"/>
    <w:rsid w:val="00CD6CEF"/>
    <w:rsid w:val="00CE2094"/>
    <w:rsid w:val="00CF3637"/>
    <w:rsid w:val="00D15787"/>
    <w:rsid w:val="00D276E6"/>
    <w:rsid w:val="00D4349A"/>
    <w:rsid w:val="00D571AC"/>
    <w:rsid w:val="00D6007F"/>
    <w:rsid w:val="00D9162B"/>
    <w:rsid w:val="00DE338A"/>
    <w:rsid w:val="00DF27F9"/>
    <w:rsid w:val="00E02667"/>
    <w:rsid w:val="00E07C25"/>
    <w:rsid w:val="00E128CF"/>
    <w:rsid w:val="00E46B5C"/>
    <w:rsid w:val="00E57ADF"/>
    <w:rsid w:val="00E640BE"/>
    <w:rsid w:val="00E730D7"/>
    <w:rsid w:val="00E7791A"/>
    <w:rsid w:val="00ED0561"/>
    <w:rsid w:val="00ED1961"/>
    <w:rsid w:val="00ED28FE"/>
    <w:rsid w:val="00EF30B2"/>
    <w:rsid w:val="00F159CB"/>
    <w:rsid w:val="00F2157A"/>
    <w:rsid w:val="00F27721"/>
    <w:rsid w:val="00F65025"/>
    <w:rsid w:val="00F864DE"/>
    <w:rsid w:val="00FA3964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2C47E-2EA6-40ED-A914-8276621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frola@vmfa.muse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Frola</dc:creator>
  <cp:lastModifiedBy>Elizabeth M. Harper (emharper)</cp:lastModifiedBy>
  <cp:revision>2</cp:revision>
  <cp:lastPrinted>2017-04-28T17:49:00Z</cp:lastPrinted>
  <dcterms:created xsi:type="dcterms:W3CDTF">2019-09-06T16:51:00Z</dcterms:created>
  <dcterms:modified xsi:type="dcterms:W3CDTF">2019-09-06T16:51:00Z</dcterms:modified>
</cp:coreProperties>
</file>